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0E" w:rsidRDefault="008863B1">
      <w:bookmarkStart w:id="0" w:name="_GoBack"/>
      <w:r>
        <w:rPr>
          <w:noProof/>
          <w:lang w:eastAsia="es-PY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4881880</wp:posOffset>
            </wp:positionV>
            <wp:extent cx="5400040" cy="30359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061D93">
        <w:rPr>
          <w:noProof/>
          <w:lang w:eastAsia="es-PY"/>
        </w:rPr>
        <w:drawing>
          <wp:anchor distT="0" distB="0" distL="114300" distR="114300" simplePos="0" relativeHeight="251658240" behindDoc="0" locked="0" layoutInCell="1" allowOverlap="1" wp14:anchorId="1653106D" wp14:editId="0BA9E6A4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2990850" cy="562864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r6567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562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D93">
        <w:rPr>
          <w:noProof/>
          <w:lang w:eastAsia="es-PY"/>
        </w:rPr>
        <w:drawing>
          <wp:anchor distT="0" distB="0" distL="114300" distR="114300" simplePos="0" relativeHeight="251659264" behindDoc="0" locked="0" layoutInCell="1" allowOverlap="1" wp14:anchorId="1F816832" wp14:editId="4286F85E">
            <wp:simplePos x="0" y="0"/>
            <wp:positionH relativeFrom="column">
              <wp:posOffset>2005965</wp:posOffset>
            </wp:positionH>
            <wp:positionV relativeFrom="paragraph">
              <wp:posOffset>-861695</wp:posOffset>
            </wp:positionV>
            <wp:extent cx="4419600" cy="5590540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richaaaaaaaaddd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559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568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D0"/>
    <w:rsid w:val="00061D93"/>
    <w:rsid w:val="0015680E"/>
    <w:rsid w:val="001A3463"/>
    <w:rsid w:val="004715EC"/>
    <w:rsid w:val="004A3411"/>
    <w:rsid w:val="005046AF"/>
    <w:rsid w:val="007104D2"/>
    <w:rsid w:val="007A0AA4"/>
    <w:rsid w:val="008863B1"/>
    <w:rsid w:val="00A63F05"/>
    <w:rsid w:val="00A77553"/>
    <w:rsid w:val="00DB17ED"/>
    <w:rsid w:val="00E34ED0"/>
    <w:rsid w:val="00E8510C"/>
    <w:rsid w:val="00F5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DBB8C-C400-483E-AE41-65B41D5E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4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OSCAR</cp:lastModifiedBy>
  <cp:revision>2</cp:revision>
  <cp:lastPrinted>2023-01-25T18:42:00Z</cp:lastPrinted>
  <dcterms:created xsi:type="dcterms:W3CDTF">2023-01-25T18:42:00Z</dcterms:created>
  <dcterms:modified xsi:type="dcterms:W3CDTF">2023-01-25T18:42:00Z</dcterms:modified>
</cp:coreProperties>
</file>